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73B44D50" w:rsidR="00BB1906" w:rsidRP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Pr="00BB1906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봄바람 따라 즐기는</w:t>
            </w:r>
            <w:r w:rsidR="00A7540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</w:t>
            </w:r>
            <w:proofErr w:type="spellStart"/>
            <w:r w:rsidRPr="00BB1906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캠크닉</w:t>
            </w:r>
            <w:proofErr w:type="spellEnd"/>
            <w:r w:rsidR="00A7540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</w:t>
            </w:r>
            <w:proofErr w:type="spellStart"/>
            <w:r w:rsidR="00F746C4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필수템이</w:t>
            </w:r>
            <w:proofErr w:type="spellEnd"/>
            <w:r w:rsidRPr="00BB1906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한자리에</w:t>
            </w:r>
            <w:r w:rsidR="00F746C4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!</w:t>
            </w: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20AF697B" w14:textId="77777777" w:rsidR="00A7540D" w:rsidRDefault="00BC2447" w:rsidP="00A7540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proofErr w:type="spellStart"/>
            <w:r w:rsid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캠핑</w:t>
            </w:r>
            <w:r w:rsidR="00A7540D" w:rsidRPr="00A7540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·</w:t>
            </w:r>
            <w:r w:rsidR="00A7540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나들이</w:t>
            </w:r>
            <w:proofErr w:type="spellEnd"/>
            <w:r w:rsidR="00A7540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r w:rsid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용품부터 먹거리까지</w:t>
            </w:r>
            <w:r w:rsidR="00A7540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</w:p>
          <w:p w14:paraId="5F7D52A9" w14:textId="1AC8B408" w:rsidR="002A1EDA" w:rsidRPr="00BB1906" w:rsidRDefault="00BB1906" w:rsidP="00A7540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최대 </w:t>
            </w:r>
            <w:r w:rsidR="00A7540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5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0% 할인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062761D9" w:rsidR="00F746C4" w:rsidRPr="00F746C4" w:rsidRDefault="00F746C4" w:rsidP="00F746C4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봄</w:t>
            </w:r>
            <w:r w:rsidR="005D11B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나들이, 캠핑 상품 최대 반값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특가전</w:t>
            </w:r>
            <w:proofErr w:type="spellEnd"/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그늘막부터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간편식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 주류 등 할인혜택 풍성</w:t>
            </w:r>
          </w:p>
          <w:p w14:paraId="41168F0D" w14:textId="37E81E02" w:rsidR="00F746C4" w:rsidRPr="00EF401C" w:rsidRDefault="00F746C4" w:rsidP="00F746C4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Pr="00F746C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캠핑·아웃도어</w:t>
            </w:r>
            <w:proofErr w:type="spellEnd"/>
            <w:r w:rsidRPr="00F746C4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브랜드 ‘시티 피크닉’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도 첫 선</w:t>
            </w:r>
            <w:r w:rsidRPr="00F746C4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캠핑테이블,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폴딩카트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 20% 할인</w:t>
            </w:r>
          </w:p>
          <w:p w14:paraId="212FEA35" w14:textId="63EBBAA8" w:rsidR="00716871" w:rsidRPr="00343865" w:rsidRDefault="00F746C4" w:rsidP="00F746C4">
            <w:pPr>
              <w:spacing w:after="0" w:line="312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e머니 10% 적립부터 봄나들이 경품 이벤트까지 다양한 프로모션 혜택까지 마련 </w:t>
            </w:r>
          </w:p>
        </w:tc>
      </w:tr>
    </w:tbl>
    <w:p w14:paraId="76009E5F" w14:textId="77777777" w:rsidR="00D252FF" w:rsidRPr="00343865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65CE1AA" w14:textId="30108E14" w:rsidR="002359E8" w:rsidRPr="00A7540D" w:rsidRDefault="00BC2447" w:rsidP="0094424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4월 9일(목)부터 4월 15일(수)까지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7일간,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인기 캠핑용품과 먹거리를 최대 </w:t>
      </w:r>
      <w:r w:rsid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0% 할인하는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359E8" w:rsidRPr="00A7540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봄</w:t>
      </w:r>
      <w:r w:rsidR="005D11B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나들이 </w:t>
      </w:r>
      <w:proofErr w:type="spellStart"/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캠크닉</w:t>
      </w:r>
      <w:proofErr w:type="spellEnd"/>
      <w:r w:rsid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(캠핑+피크닉)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특가전</w:t>
      </w:r>
      <w:proofErr w:type="spellEnd"/>
      <w:r w:rsidR="002359E8" w:rsidRPr="00A7540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진행한다.</w:t>
      </w:r>
    </w:p>
    <w:p w14:paraId="7C61AD66" w14:textId="77777777" w:rsidR="00A7540D" w:rsidRPr="00A7540D" w:rsidRDefault="00A7540D" w:rsidP="00A7540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B9217A5" w14:textId="5AAD899F" w:rsidR="0094424B" w:rsidRPr="00A7540D" w:rsidRDefault="002359E8" w:rsidP="0094424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이마트는 </w:t>
      </w:r>
      <w:r w:rsidR="00A13A45" w:rsidRPr="00A7540D">
        <w:rPr>
          <w:rFonts w:ascii="굴림" w:eastAsia="굴림" w:hAnsi="굴림" w:hint="eastAsia"/>
          <w:sz w:val="24"/>
          <w:szCs w:val="24"/>
        </w:rPr>
        <w:t xml:space="preserve">이번 </w:t>
      </w:r>
      <w:r w:rsidR="0094424B" w:rsidRPr="00A7540D">
        <w:rPr>
          <w:rFonts w:ascii="굴림" w:eastAsia="굴림" w:hAnsi="굴림" w:hint="eastAsia"/>
          <w:sz w:val="24"/>
          <w:szCs w:val="24"/>
        </w:rPr>
        <w:t>행사</w:t>
      </w:r>
      <w:r w:rsidR="00A13A45"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="0094424B" w:rsidRPr="00A7540D">
        <w:rPr>
          <w:rFonts w:ascii="굴림" w:eastAsia="굴림" w:hAnsi="굴림" w:hint="eastAsia"/>
          <w:sz w:val="24"/>
          <w:szCs w:val="24"/>
        </w:rPr>
        <w:t>기간에 맞춰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캠</w:t>
      </w:r>
      <w:r w:rsidR="00A7540D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핑·아웃도어</w:t>
      </w:r>
      <w:proofErr w:type="spellEnd"/>
      <w:r w:rsidR="00A7540D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브랜드 </w:t>
      </w:r>
      <w:r w:rsidRPr="00A7540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시티 피크닉</w:t>
      </w:r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(City Picnic)</w:t>
      </w:r>
      <w:r w:rsidRPr="00A7540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새롭게 선보이고, 신세계포인트 적립 시 </w:t>
      </w:r>
      <w:r w:rsidR="00A13A45" w:rsidRPr="00A7540D">
        <w:rPr>
          <w:rFonts w:ascii="굴림" w:eastAsia="굴림" w:hAnsi="굴림"/>
          <w:b/>
          <w:bCs/>
          <w:sz w:val="24"/>
          <w:szCs w:val="24"/>
          <w:u w:val="single"/>
        </w:rPr>
        <w:t>전</w:t>
      </w:r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품목 </w:t>
      </w:r>
      <w:r w:rsidR="0094424B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20% 할인 혜택을 제공한다.</w:t>
      </w:r>
    </w:p>
    <w:p w14:paraId="5B0702DD" w14:textId="77777777" w:rsidR="0094424B" w:rsidRPr="00A7540D" w:rsidRDefault="0094424B" w:rsidP="0094424B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30AF849" w14:textId="345C6759" w:rsidR="00A7540D" w:rsidRPr="00A7540D" w:rsidRDefault="0094424B" w:rsidP="00507DE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>시티 피크닉</w:t>
      </w:r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은 </w:t>
      </w:r>
      <w:r w:rsidR="00A7540D" w:rsidRPr="00A7540D">
        <w:rPr>
          <w:rFonts w:ascii="굴림" w:eastAsia="굴림" w:hAnsi="굴림" w:hint="eastAsia"/>
          <w:sz w:val="24"/>
          <w:szCs w:val="24"/>
        </w:rPr>
        <w:t xml:space="preserve">도심 근교나 공원 등 일상 속에서 가벼운 야외활동을 즐기는 트랜드를 반영해 </w:t>
      </w:r>
      <w:proofErr w:type="spellStart"/>
      <w:r w:rsidR="00A7540D" w:rsidRPr="00A7540D">
        <w:rPr>
          <w:rFonts w:ascii="굴림" w:eastAsia="굴림" w:hAnsi="굴림" w:hint="eastAsia"/>
          <w:sz w:val="24"/>
          <w:szCs w:val="24"/>
        </w:rPr>
        <w:t>론칭한</w:t>
      </w:r>
      <w:proofErr w:type="spellEnd"/>
      <w:r w:rsidR="00A7540D" w:rsidRPr="00A7540D">
        <w:rPr>
          <w:rFonts w:ascii="굴림" w:eastAsia="굴림" w:hAnsi="굴림" w:hint="eastAsia"/>
          <w:sz w:val="24"/>
          <w:szCs w:val="24"/>
        </w:rPr>
        <w:t xml:space="preserve"> 브랜드다.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비비드한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컬러</w:t>
      </w:r>
      <w:r w:rsidR="00507DEA">
        <w:rPr>
          <w:rFonts w:ascii="굴림" w:eastAsia="굴림" w:hAnsi="굴림" w:hint="eastAsia"/>
          <w:sz w:val="24"/>
          <w:szCs w:val="24"/>
        </w:rPr>
        <w:t xml:space="preserve">의 </w:t>
      </w:r>
      <w:r w:rsidR="00A7540D" w:rsidRPr="00A7540D">
        <w:rPr>
          <w:rFonts w:ascii="굴림" w:eastAsia="굴림" w:hAnsi="굴림" w:hint="eastAsia"/>
          <w:sz w:val="24"/>
          <w:szCs w:val="24"/>
        </w:rPr>
        <w:t>감각적인 디자인</w:t>
      </w:r>
      <w:r w:rsidR="00507DEA">
        <w:rPr>
          <w:rFonts w:ascii="굴림" w:eastAsia="굴림" w:hAnsi="굴림" w:hint="eastAsia"/>
          <w:sz w:val="24"/>
          <w:szCs w:val="24"/>
        </w:rPr>
        <w:t>과</w:t>
      </w:r>
      <w:r w:rsidR="00A7540D" w:rsidRPr="00A7540D">
        <w:rPr>
          <w:rFonts w:ascii="굴림" w:eastAsia="굴림" w:hAnsi="굴림" w:hint="eastAsia"/>
          <w:sz w:val="24"/>
          <w:szCs w:val="24"/>
        </w:rPr>
        <w:t xml:space="preserve"> 합리적인 가격</w:t>
      </w:r>
      <w:r w:rsidR="00507DEA">
        <w:rPr>
          <w:rFonts w:ascii="굴림" w:eastAsia="굴림" w:hAnsi="굴림" w:hint="eastAsia"/>
          <w:sz w:val="24"/>
          <w:szCs w:val="24"/>
        </w:rPr>
        <w:t xml:space="preserve">을 앞세워 </w:t>
      </w:r>
      <w:proofErr w:type="spellStart"/>
      <w:r w:rsidR="00507DEA">
        <w:rPr>
          <w:rFonts w:ascii="굴림" w:eastAsia="굴림" w:hAnsi="굴림" w:hint="eastAsia"/>
          <w:sz w:val="24"/>
          <w:szCs w:val="24"/>
        </w:rPr>
        <w:t>캠크닉에</w:t>
      </w:r>
      <w:proofErr w:type="spellEnd"/>
      <w:r w:rsidR="00507DEA">
        <w:rPr>
          <w:rFonts w:ascii="굴림" w:eastAsia="굴림" w:hAnsi="굴림" w:hint="eastAsia"/>
          <w:sz w:val="24"/>
          <w:szCs w:val="24"/>
        </w:rPr>
        <w:t xml:space="preserve"> 어울리는 </w:t>
      </w:r>
      <w:r w:rsidR="00A7540D" w:rsidRPr="00A7540D">
        <w:rPr>
          <w:rFonts w:ascii="굴림" w:eastAsia="굴림" w:hAnsi="굴림" w:hint="eastAsia"/>
          <w:sz w:val="24"/>
          <w:szCs w:val="24"/>
        </w:rPr>
        <w:t>가볍고 실용적인 14종 상품</w:t>
      </w:r>
      <w:r w:rsidR="00507DEA">
        <w:rPr>
          <w:rFonts w:ascii="굴림" w:eastAsia="굴림" w:hAnsi="굴림" w:hint="eastAsia"/>
          <w:sz w:val="24"/>
          <w:szCs w:val="24"/>
        </w:rPr>
        <w:t>으로 구성했다.</w:t>
      </w:r>
    </w:p>
    <w:p w14:paraId="290C4050" w14:textId="77777777" w:rsidR="00A7540D" w:rsidRPr="00507DEA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C2C5304" w14:textId="6FAB021F" w:rsidR="0094424B" w:rsidRPr="00A7540D" w:rsidRDefault="00A13A45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대표 상품으로 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접이식 구조로 휴대성을 높인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시티피크닉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테이블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은 7,920원에 선보이고, 넉넉한 수납공간에 4륜 바퀴로 내구성을 더한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시티피크닉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폴딩카트</w:t>
      </w:r>
      <w:proofErr w:type="spellEnd"/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>는 31,920원에 판매한다.</w:t>
      </w:r>
    </w:p>
    <w:p w14:paraId="4254EA1A" w14:textId="77777777" w:rsidR="0094424B" w:rsidRPr="00A7540D" w:rsidRDefault="0094424B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999E8A4" w14:textId="4A80E979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뛰어난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보냉력을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갖춘 </w:t>
      </w:r>
      <w:r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시티피크닉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미니쿨러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>(6L)</w:t>
      </w:r>
      <w:r w:rsidRPr="00A7540D">
        <w:rPr>
          <w:rFonts w:ascii="굴림" w:eastAsia="굴림" w:hAnsi="굴림"/>
          <w:sz w:val="24"/>
          <w:szCs w:val="24"/>
        </w:rPr>
        <w:t>’</w:t>
      </w:r>
      <w:r w:rsidR="00A13A45" w:rsidRPr="00A7540D">
        <w:rPr>
          <w:rFonts w:ascii="굴림" w:eastAsia="굴림" w:hAnsi="굴림" w:hint="eastAsia"/>
          <w:sz w:val="24"/>
          <w:szCs w:val="24"/>
        </w:rPr>
        <w:t>는 7,984원</w:t>
      </w:r>
      <w:r w:rsidRPr="00A7540D">
        <w:rPr>
          <w:rFonts w:ascii="굴림" w:eastAsia="굴림" w:hAnsi="굴림" w:hint="eastAsia"/>
          <w:sz w:val="24"/>
          <w:szCs w:val="24"/>
        </w:rPr>
        <w:t xml:space="preserve">, 다양한 캠핑용품 수남이 가능한 </w:t>
      </w:r>
      <w:r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시티피크닉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폴딩박스</w:t>
      </w:r>
      <w:proofErr w:type="spellEnd"/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는 3,984원에 </w:t>
      </w:r>
      <w:r w:rsidR="00A13A45" w:rsidRPr="00A7540D">
        <w:rPr>
          <w:rFonts w:ascii="굴림" w:eastAsia="굴림" w:hAnsi="굴림" w:hint="eastAsia"/>
          <w:sz w:val="24"/>
          <w:szCs w:val="24"/>
        </w:rPr>
        <w:t>만나볼 수 있다.</w:t>
      </w:r>
    </w:p>
    <w:p w14:paraId="006601CB" w14:textId="77777777" w:rsidR="002359E8" w:rsidRPr="00A7540D" w:rsidRDefault="002359E8" w:rsidP="00A13A4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D1CF879" w14:textId="1B4365C6" w:rsidR="002359E8" w:rsidRPr="00F746C4" w:rsidRDefault="00A7540D" w:rsidP="00A13A4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746C4">
        <w:rPr>
          <w:rFonts w:ascii="굴림" w:eastAsia="굴림" w:hAnsi="굴림" w:hint="eastAsia"/>
          <w:sz w:val="24"/>
          <w:szCs w:val="24"/>
        </w:rPr>
        <w:t xml:space="preserve">봄 </w:t>
      </w:r>
      <w:r w:rsidR="002359E8" w:rsidRPr="00F746C4">
        <w:rPr>
          <w:rFonts w:ascii="굴림" w:eastAsia="굴림" w:hAnsi="굴림" w:hint="eastAsia"/>
          <w:sz w:val="24"/>
          <w:szCs w:val="24"/>
        </w:rPr>
        <w:t xml:space="preserve">나들이철 필수 아이템인 </w:t>
      </w:r>
      <w:r w:rsidR="002359E8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캠핑용품부터 인기 먹거</w:t>
      </w:r>
      <w:r w:rsidR="00A13A45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리도</w:t>
      </w:r>
      <w:r w:rsidR="002359E8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최대 </w:t>
      </w:r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2359E8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0% 할인</w:t>
      </w:r>
      <w:r w:rsidR="002359E8" w:rsidRPr="00F746C4">
        <w:rPr>
          <w:rFonts w:ascii="굴림" w:eastAsia="굴림" w:hAnsi="굴림" w:hint="eastAsia"/>
          <w:sz w:val="24"/>
          <w:szCs w:val="24"/>
        </w:rPr>
        <w:t>가</w:t>
      </w:r>
      <w:r w:rsidR="00A13A45" w:rsidRPr="00F746C4">
        <w:rPr>
          <w:rFonts w:ascii="굴림" w:eastAsia="굴림" w:hAnsi="굴림" w:hint="eastAsia"/>
          <w:sz w:val="24"/>
          <w:szCs w:val="24"/>
        </w:rPr>
        <w:t>에 준비했다.</w:t>
      </w:r>
    </w:p>
    <w:p w14:paraId="1875A9BB" w14:textId="77777777" w:rsidR="002359E8" w:rsidRPr="00A7540D" w:rsidRDefault="002359E8" w:rsidP="002359E8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04008BF" w14:textId="15480064" w:rsidR="002359E8" w:rsidRPr="00A7540D" w:rsidRDefault="00A13A45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먼저, 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그늘막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캠핑체어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등 인기 캠핑용품</w:t>
      </w:r>
      <w:r w:rsidR="00BB1906" w:rsidRPr="00A7540D">
        <w:rPr>
          <w:rFonts w:ascii="굴림" w:eastAsia="굴림" w:hAnsi="굴림" w:hint="eastAsia"/>
          <w:sz w:val="24"/>
          <w:szCs w:val="24"/>
        </w:rPr>
        <w:t>은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행사카드 전액 결제 시 30% 할인</w:t>
      </w:r>
      <w:r w:rsidRPr="00A7540D">
        <w:rPr>
          <w:rFonts w:ascii="굴림" w:eastAsia="굴림" w:hAnsi="굴림" w:hint="eastAsia"/>
          <w:sz w:val="24"/>
          <w:szCs w:val="24"/>
        </w:rPr>
        <w:t xml:space="preserve"> 판매한다. </w:t>
      </w:r>
    </w:p>
    <w:p w14:paraId="7EB313C2" w14:textId="28B64AF9" w:rsidR="00A13A45" w:rsidRPr="00A7540D" w:rsidRDefault="00A13A45" w:rsidP="00A13A45">
      <w:pPr>
        <w:pStyle w:val="a7"/>
        <w:numPr>
          <w:ilvl w:val="0"/>
          <w:numId w:val="47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A7540D">
        <w:rPr>
          <w:rFonts w:ascii="굴림" w:eastAsia="굴림" w:hAnsi="굴림" w:hint="eastAsia"/>
          <w:szCs w:val="20"/>
        </w:rPr>
        <w:t>행사카드: 이마트e카드, 삼성카드, KB국민카드, 신한카드, 현대카드</w:t>
      </w:r>
    </w:p>
    <w:p w14:paraId="162A9982" w14:textId="77777777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1681EF" w14:textId="10374EDE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>원터치</w:t>
      </w:r>
      <w:r w:rsidR="00A13A45" w:rsidRPr="00A7540D">
        <w:rPr>
          <w:rFonts w:ascii="굴림" w:eastAsia="굴림" w:hAnsi="굴림" w:hint="eastAsia"/>
          <w:sz w:val="24"/>
          <w:szCs w:val="24"/>
        </w:rPr>
        <w:t xml:space="preserve"> 방식으로</w:t>
      </w:r>
      <w:r w:rsidRPr="00A7540D">
        <w:rPr>
          <w:rFonts w:ascii="굴림" w:eastAsia="굴림" w:hAnsi="굴림" w:hint="eastAsia"/>
          <w:sz w:val="24"/>
          <w:szCs w:val="24"/>
        </w:rPr>
        <w:t xml:space="preserve"> 손쉽게 설치 가능한 </w:t>
      </w:r>
      <w:r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 xml:space="preserve">노브랜드 팝업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그늘막</w:t>
      </w:r>
      <w:proofErr w:type="spellEnd"/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은 </w:t>
      </w:r>
      <w:r w:rsidR="00A7540D" w:rsidRPr="00A7540D">
        <w:rPr>
          <w:rFonts w:ascii="굴림" w:eastAsia="굴림" w:hAnsi="굴림" w:hint="eastAsia"/>
          <w:sz w:val="24"/>
          <w:szCs w:val="24"/>
        </w:rPr>
        <w:t>27,986</w:t>
      </w:r>
      <w:r w:rsidRPr="00A7540D">
        <w:rPr>
          <w:rFonts w:ascii="굴림" w:eastAsia="굴림" w:hAnsi="굴림" w:hint="eastAsia"/>
          <w:sz w:val="24"/>
          <w:szCs w:val="24"/>
        </w:rPr>
        <w:t xml:space="preserve">원에 선보이고, 팔걸이와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컵홀더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등이 있는 </w:t>
      </w:r>
      <w:r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 xml:space="preserve">노브랜드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투웨이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캠핑체어</w:t>
      </w:r>
      <w:proofErr w:type="spellEnd"/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>는</w:t>
      </w:r>
      <w:r w:rsidR="00A7540D" w:rsidRPr="00A7540D">
        <w:rPr>
          <w:rFonts w:ascii="굴림" w:eastAsia="굴림" w:hAnsi="굴림" w:hint="eastAsia"/>
          <w:sz w:val="24"/>
          <w:szCs w:val="24"/>
        </w:rPr>
        <w:t xml:space="preserve"> 13,986</w:t>
      </w:r>
      <w:r w:rsidRPr="00A7540D">
        <w:rPr>
          <w:rFonts w:ascii="굴림" w:eastAsia="굴림" w:hAnsi="굴림" w:hint="eastAsia"/>
          <w:sz w:val="24"/>
          <w:szCs w:val="24"/>
        </w:rPr>
        <w:t>원에 판매한다.</w:t>
      </w:r>
    </w:p>
    <w:p w14:paraId="4BEE5762" w14:textId="77777777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CC67F13" w14:textId="27A967F5" w:rsidR="00A7540D" w:rsidRPr="00A7540D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캠핑</w:t>
      </w:r>
      <w:r w:rsidRPr="00A7540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요리에 어울리는 신선식품도 최대 반값 할인한다.</w:t>
      </w:r>
      <w:r w:rsidRPr="00A7540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A7540D">
        <w:rPr>
          <w:rFonts w:ascii="굴림" w:eastAsia="굴림" w:hAnsi="굴림" w:hint="eastAsia"/>
          <w:sz w:val="24"/>
          <w:szCs w:val="24"/>
        </w:rPr>
        <w:t xml:space="preserve">남해안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홍가리비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(1.5kg)는 신세계포인트 적립 시 50% 할인된 8,990원, 바지락(800g)과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손질멍게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>(150g)는 40% 할인 판매한다.</w:t>
      </w:r>
    </w:p>
    <w:p w14:paraId="720BE917" w14:textId="4DFA0713" w:rsidR="00A7540D" w:rsidRPr="00A7540D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</w:p>
    <w:p w14:paraId="39160697" w14:textId="150DEB9B" w:rsidR="00A7540D" w:rsidRPr="00A7540D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7540D">
        <w:rPr>
          <w:rFonts w:ascii="굴림" w:eastAsia="굴림" w:hAnsi="굴림" w:hint="eastAsia"/>
          <w:sz w:val="24"/>
          <w:szCs w:val="24"/>
        </w:rPr>
        <w:t>호주산 냉장 소고기는 신세계포인트 적립 시 최대 30% 할인하며, 국내산 냉장 돼지고기 앞다리</w:t>
      </w:r>
      <w:r w:rsidR="00F746C4">
        <w:rPr>
          <w:rFonts w:ascii="굴림" w:eastAsia="굴림" w:hAnsi="굴림" w:hint="eastAsia"/>
          <w:sz w:val="24"/>
          <w:szCs w:val="24"/>
        </w:rPr>
        <w:t>살</w:t>
      </w:r>
      <w:r w:rsidRPr="00A7540D">
        <w:rPr>
          <w:rFonts w:ascii="굴림" w:eastAsia="굴림" w:hAnsi="굴림" w:hint="eastAsia"/>
          <w:sz w:val="24"/>
          <w:szCs w:val="24"/>
        </w:rPr>
        <w:t xml:space="preserve">, </w:t>
      </w:r>
      <w:r w:rsidRPr="00A7540D">
        <w:rPr>
          <w:rFonts w:ascii="굴림" w:eastAsia="굴림" w:hAnsi="굴림"/>
          <w:sz w:val="24"/>
          <w:szCs w:val="24"/>
        </w:rPr>
        <w:t>수입</w:t>
      </w:r>
      <w:r w:rsidRPr="00A7540D">
        <w:rPr>
          <w:rFonts w:ascii="굴림" w:eastAsia="굴림" w:hAnsi="굴림" w:hint="eastAsia"/>
          <w:sz w:val="24"/>
          <w:szCs w:val="24"/>
        </w:rPr>
        <w:t xml:space="preserve"> 돼지고기 등 인기 축산 상품은 신세계포인트 적립 시 20% 할인한다.</w:t>
      </w:r>
    </w:p>
    <w:p w14:paraId="3D9FDE0A" w14:textId="77777777" w:rsidR="00A7540D" w:rsidRPr="00F746C4" w:rsidRDefault="00A7540D" w:rsidP="00A7540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E112880" w14:textId="77777777" w:rsidR="00A7540D" w:rsidRPr="00A7540D" w:rsidRDefault="002359E8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>간편 먹거리</w:t>
      </w:r>
      <w:r w:rsidR="00BB1906" w:rsidRPr="00A7540D">
        <w:rPr>
          <w:rFonts w:ascii="굴림" w:eastAsia="굴림" w:hAnsi="굴림" w:hint="eastAsia"/>
          <w:sz w:val="24"/>
          <w:szCs w:val="24"/>
        </w:rPr>
        <w:t xml:space="preserve"> 행사도 마련했</w:t>
      </w:r>
      <w:r w:rsidRPr="00A7540D">
        <w:rPr>
          <w:rFonts w:ascii="굴림" w:eastAsia="굴림" w:hAnsi="굴림" w:hint="eastAsia"/>
          <w:sz w:val="24"/>
          <w:szCs w:val="24"/>
        </w:rPr>
        <w:t xml:space="preserve">다. </w:t>
      </w:r>
      <w:r w:rsidRPr="00A7540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광어연어</w:t>
      </w:r>
      <w:proofErr w:type="spellEnd"/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모듬회</w:t>
      </w:r>
      <w:proofErr w:type="spellEnd"/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(360g)</w:t>
      </w:r>
      <w:r w:rsidRPr="00A7540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는 신세계포인트 적립 시, 6,000원 할인된 28,980원에 선보이며,</w:t>
      </w:r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 xml:space="preserve">킹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파닭꼬치</w:t>
      </w:r>
      <w:proofErr w:type="spellEnd"/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, </w:t>
      </w:r>
      <w:r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>델리 킹 새우튀김</w:t>
      </w:r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>은 신세계포인트 적립 시 20% 할인된 가격에 판매한다.</w:t>
      </w:r>
    </w:p>
    <w:p w14:paraId="3B53A1A3" w14:textId="77777777" w:rsidR="00A7540D" w:rsidRPr="00A7540D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73C53A1" w14:textId="71E654C3" w:rsidR="002359E8" w:rsidRPr="00A7540D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맥주부터 와인, 위스키까지 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주류 행사도 </w:t>
      </w:r>
      <w:r w:rsidR="00A13A45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다양</w:t>
      </w:r>
      <w:r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하다</w:t>
      </w:r>
      <w:r w:rsidR="002359E8" w:rsidRPr="00A7540D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r w:rsidRPr="00A7540D">
        <w:rPr>
          <w:rFonts w:ascii="굴림" w:eastAsia="굴림" w:hAnsi="굴림" w:hint="eastAsia"/>
          <w:sz w:val="24"/>
          <w:szCs w:val="24"/>
        </w:rPr>
        <w:t>아사히</w:t>
      </w:r>
      <w:r w:rsidR="002359E8" w:rsidRPr="00A7540D">
        <w:rPr>
          <w:rFonts w:ascii="굴림" w:eastAsia="굴림" w:hAnsi="굴림" w:hint="eastAsia"/>
          <w:sz w:val="24"/>
          <w:szCs w:val="24"/>
        </w:rPr>
        <w:t>(</w:t>
      </w:r>
      <w:r w:rsidRPr="00A7540D">
        <w:rPr>
          <w:rFonts w:ascii="굴림" w:eastAsia="굴림" w:hAnsi="굴림" w:hint="eastAsia"/>
          <w:sz w:val="24"/>
          <w:szCs w:val="24"/>
        </w:rPr>
        <w:t>500</w:t>
      </w:r>
      <w:r w:rsidR="002359E8" w:rsidRPr="00A7540D">
        <w:rPr>
          <w:rFonts w:ascii="굴림" w:eastAsia="굴림" w:hAnsi="굴림" w:hint="eastAsia"/>
          <w:sz w:val="24"/>
          <w:szCs w:val="24"/>
        </w:rPr>
        <w:t>ml)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>,</w:t>
      </w:r>
      <w:r w:rsidR="002359E8" w:rsidRPr="00A7540D">
        <w:rPr>
          <w:rFonts w:ascii="굴림" w:eastAsia="굴림" w:hAnsi="굴림"/>
          <w:sz w:val="24"/>
          <w:szCs w:val="24"/>
        </w:rPr>
        <w:t xml:space="preserve"> ‘</w:t>
      </w:r>
      <w:r w:rsidRPr="00A7540D">
        <w:rPr>
          <w:rFonts w:ascii="굴림" w:eastAsia="굴림" w:hAnsi="굴림" w:hint="eastAsia"/>
          <w:sz w:val="24"/>
          <w:szCs w:val="24"/>
        </w:rPr>
        <w:t>스텔라</w:t>
      </w:r>
      <w:r w:rsidR="002359E8" w:rsidRPr="00A7540D">
        <w:rPr>
          <w:rFonts w:ascii="굴림" w:eastAsia="굴림" w:hAnsi="굴림" w:hint="eastAsia"/>
          <w:sz w:val="24"/>
          <w:szCs w:val="24"/>
        </w:rPr>
        <w:t>(</w:t>
      </w:r>
      <w:r w:rsidRPr="00A7540D">
        <w:rPr>
          <w:rFonts w:ascii="굴림" w:eastAsia="굴림" w:hAnsi="굴림" w:hint="eastAsia"/>
          <w:sz w:val="24"/>
          <w:szCs w:val="24"/>
        </w:rPr>
        <w:t>5</w:t>
      </w:r>
      <w:r w:rsidR="002359E8" w:rsidRPr="00A7540D">
        <w:rPr>
          <w:rFonts w:ascii="굴림" w:eastAsia="굴림" w:hAnsi="굴림" w:hint="eastAsia"/>
          <w:sz w:val="24"/>
          <w:szCs w:val="24"/>
        </w:rPr>
        <w:t>00ml)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>,</w:t>
      </w:r>
      <w:r w:rsidRPr="00A7540D">
        <w:rPr>
          <w:rFonts w:ascii="굴림" w:eastAsia="굴림" w:hAnsi="굴림"/>
          <w:sz w:val="24"/>
          <w:szCs w:val="24"/>
        </w:rPr>
        <w:t xml:space="preserve"> ‘</w:t>
      </w:r>
      <w:r w:rsidRPr="00A7540D">
        <w:rPr>
          <w:rFonts w:ascii="굴림" w:eastAsia="굴림" w:hAnsi="굴림" w:hint="eastAsia"/>
          <w:sz w:val="24"/>
          <w:szCs w:val="24"/>
        </w:rPr>
        <w:t>기린(500ml)</w:t>
      </w:r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등 수입 캔맥주 </w:t>
      </w:r>
      <w:r w:rsidRPr="00A7540D">
        <w:rPr>
          <w:rFonts w:ascii="굴림" w:eastAsia="굴림" w:hAnsi="굴림" w:hint="eastAsia"/>
          <w:sz w:val="24"/>
          <w:szCs w:val="24"/>
        </w:rPr>
        <w:t>14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종 </w:t>
      </w:r>
      <w:r w:rsidR="00A13A45" w:rsidRPr="00A7540D">
        <w:rPr>
          <w:rFonts w:ascii="굴림" w:eastAsia="굴림" w:hAnsi="굴림" w:hint="eastAsia"/>
          <w:sz w:val="24"/>
          <w:szCs w:val="24"/>
        </w:rPr>
        <w:t>가운데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원하</w:t>
      </w:r>
      <w:r w:rsidR="00A13A45" w:rsidRPr="00A7540D">
        <w:rPr>
          <w:rFonts w:ascii="굴림" w:eastAsia="굴림" w:hAnsi="굴림" w:hint="eastAsia"/>
          <w:sz w:val="24"/>
          <w:szCs w:val="24"/>
        </w:rPr>
        <w:t>는 상품을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5캔 또는 10캔을 고르면 각각 10,400원, 19,800원에</w:t>
      </w:r>
      <w:r w:rsidR="00A13A45" w:rsidRPr="00A7540D">
        <w:rPr>
          <w:rFonts w:ascii="굴림" w:eastAsia="굴림" w:hAnsi="굴림" w:hint="eastAsia"/>
          <w:sz w:val="24"/>
          <w:szCs w:val="24"/>
        </w:rPr>
        <w:t xml:space="preserve"> 구매할 수 있다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. 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정상가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대비 </w:t>
      </w:r>
      <w:r w:rsidRPr="00A7540D">
        <w:rPr>
          <w:rFonts w:ascii="굴림" w:eastAsia="굴림" w:hAnsi="굴림" w:hint="eastAsia"/>
          <w:sz w:val="24"/>
          <w:szCs w:val="24"/>
        </w:rPr>
        <w:t>최대 4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0% 할인된 </w:t>
      </w:r>
      <w:r w:rsidR="00A13A45" w:rsidRPr="00A7540D">
        <w:rPr>
          <w:rFonts w:ascii="굴림" w:eastAsia="굴림" w:hAnsi="굴림" w:hint="eastAsia"/>
          <w:sz w:val="24"/>
          <w:szCs w:val="24"/>
        </w:rPr>
        <w:t>가격이다.</w:t>
      </w:r>
    </w:p>
    <w:p w14:paraId="04C2A9A3" w14:textId="77777777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A261ED" w14:textId="604010B9" w:rsidR="002359E8" w:rsidRPr="00A7540D" w:rsidRDefault="002359E8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>이마트 앱(APP) 기반 주류 스마트</w:t>
      </w:r>
      <w:r w:rsidR="00A13A45"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Pr="00A7540D">
        <w:rPr>
          <w:rFonts w:ascii="굴림" w:eastAsia="굴림" w:hAnsi="굴림" w:hint="eastAsia"/>
          <w:sz w:val="24"/>
          <w:szCs w:val="24"/>
        </w:rPr>
        <w:t xml:space="preserve">오더 </w:t>
      </w:r>
      <w:r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와인그랩</w:t>
      </w:r>
      <w:proofErr w:type="spellEnd"/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을 통해서 </w:t>
      </w:r>
      <w:r w:rsidR="00BB1906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BB1906" w:rsidRPr="00A7540D">
        <w:rPr>
          <w:rFonts w:ascii="굴림" w:eastAsia="굴림" w:hAnsi="굴림" w:hint="eastAsia"/>
          <w:sz w:val="24"/>
          <w:szCs w:val="24"/>
        </w:rPr>
        <w:t>돈훌리오</w:t>
      </w:r>
      <w:proofErr w:type="spellEnd"/>
      <w:r w:rsidR="00BB1906" w:rsidRPr="00A7540D">
        <w:rPr>
          <w:rFonts w:ascii="굴림" w:eastAsia="굴림" w:hAnsi="굴림" w:hint="eastAsia"/>
          <w:sz w:val="24"/>
          <w:szCs w:val="24"/>
        </w:rPr>
        <w:t>(375ml)</w:t>
      </w:r>
      <w:r w:rsidR="00BB1906" w:rsidRPr="00A7540D">
        <w:rPr>
          <w:rFonts w:ascii="굴림" w:eastAsia="굴림" w:hAnsi="굴림"/>
          <w:sz w:val="24"/>
          <w:szCs w:val="24"/>
        </w:rPr>
        <w:t>’</w:t>
      </w:r>
      <w:r w:rsidR="00BB1906" w:rsidRPr="00A7540D">
        <w:rPr>
          <w:rFonts w:ascii="굴림" w:eastAsia="굴림" w:hAnsi="굴림" w:hint="eastAsia"/>
          <w:sz w:val="24"/>
          <w:szCs w:val="24"/>
        </w:rPr>
        <w:t xml:space="preserve">, </w:t>
      </w:r>
      <w:r w:rsidR="00BB1906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BB1906" w:rsidRPr="00A7540D">
        <w:rPr>
          <w:rFonts w:ascii="굴림" w:eastAsia="굴림" w:hAnsi="굴림" w:hint="eastAsia"/>
          <w:sz w:val="24"/>
          <w:szCs w:val="24"/>
        </w:rPr>
        <w:t>패트론</w:t>
      </w:r>
      <w:proofErr w:type="spellEnd"/>
      <w:r w:rsidR="00BB1906" w:rsidRPr="00A7540D">
        <w:rPr>
          <w:rFonts w:ascii="굴림" w:eastAsia="굴림" w:hAnsi="굴림" w:hint="eastAsia"/>
          <w:sz w:val="24"/>
          <w:szCs w:val="24"/>
        </w:rPr>
        <w:t>(750ml)</w:t>
      </w:r>
      <w:r w:rsidR="00BB1906" w:rsidRPr="00A7540D">
        <w:rPr>
          <w:rFonts w:ascii="굴림" w:eastAsia="굴림" w:hAnsi="굴림"/>
          <w:sz w:val="24"/>
          <w:szCs w:val="24"/>
        </w:rPr>
        <w:t>’</w:t>
      </w:r>
      <w:r w:rsidR="00BB1906"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Pr="00A7540D">
        <w:rPr>
          <w:rFonts w:ascii="굴림" w:eastAsia="굴림" w:hAnsi="굴림" w:hint="eastAsia"/>
          <w:sz w:val="24"/>
          <w:szCs w:val="24"/>
        </w:rPr>
        <w:t xml:space="preserve">등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데킬라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전품목을 최대 40% 할인하고, </w:t>
      </w:r>
      <w:r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언디바이디드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7540D">
        <w:rPr>
          <w:rFonts w:ascii="굴림" w:eastAsia="굴림" w:hAnsi="굴림" w:hint="eastAsia"/>
          <w:sz w:val="24"/>
          <w:szCs w:val="24"/>
        </w:rPr>
        <w:t>피노누아</w:t>
      </w:r>
      <w:proofErr w:type="spellEnd"/>
      <w:r w:rsidRPr="00A7540D">
        <w:rPr>
          <w:rFonts w:ascii="굴림" w:eastAsia="굴림" w:hAnsi="굴림" w:hint="eastAsia"/>
          <w:sz w:val="24"/>
          <w:szCs w:val="24"/>
        </w:rPr>
        <w:t>(750ml)</w:t>
      </w:r>
      <w:r w:rsidRPr="00A7540D">
        <w:rPr>
          <w:rFonts w:ascii="굴림" w:eastAsia="굴림" w:hAnsi="굴림"/>
          <w:sz w:val="24"/>
          <w:szCs w:val="24"/>
        </w:rPr>
        <w:t>’</w:t>
      </w:r>
      <w:r w:rsidRPr="00A7540D">
        <w:rPr>
          <w:rFonts w:ascii="굴림" w:eastAsia="굴림" w:hAnsi="굴림" w:hint="eastAsia"/>
          <w:sz w:val="24"/>
          <w:szCs w:val="24"/>
        </w:rPr>
        <w:t xml:space="preserve"> </w:t>
      </w:r>
      <w:r w:rsidRPr="00A7540D">
        <w:rPr>
          <w:rFonts w:ascii="굴림" w:eastAsia="굴림" w:hAnsi="굴림"/>
          <w:sz w:val="24"/>
          <w:szCs w:val="24"/>
        </w:rPr>
        <w:t>와인</w:t>
      </w:r>
      <w:r w:rsidRPr="00A7540D">
        <w:rPr>
          <w:rFonts w:ascii="굴림" w:eastAsia="굴림" w:hAnsi="굴림" w:hint="eastAsia"/>
          <w:sz w:val="24"/>
          <w:szCs w:val="24"/>
        </w:rPr>
        <w:t xml:space="preserve"> 등도 특가에 선보인다.</w:t>
      </w:r>
    </w:p>
    <w:p w14:paraId="3BF3B7BB" w14:textId="7680134D" w:rsidR="0094424B" w:rsidRPr="00A7540D" w:rsidRDefault="0094424B" w:rsidP="0094424B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F76F833" w14:textId="5B7CAFF2" w:rsidR="002359E8" w:rsidRPr="00A7540D" w:rsidRDefault="002359E8" w:rsidP="00A754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>프로모션</w:t>
      </w:r>
      <w:r w:rsidR="0094424B" w:rsidRPr="00A7540D">
        <w:rPr>
          <w:rFonts w:ascii="굴림" w:eastAsia="굴림" w:hAnsi="굴림" w:hint="eastAsia"/>
          <w:sz w:val="24"/>
          <w:szCs w:val="24"/>
        </w:rPr>
        <w:t xml:space="preserve"> 혜택도</w:t>
      </w:r>
      <w:r w:rsidRPr="00A7540D">
        <w:rPr>
          <w:rFonts w:ascii="굴림" w:eastAsia="굴림" w:hAnsi="굴림" w:hint="eastAsia"/>
          <w:sz w:val="24"/>
          <w:szCs w:val="24"/>
        </w:rPr>
        <w:t xml:space="preserve"> 풍성하다.</w:t>
      </w:r>
      <w:r w:rsidR="00F746C4">
        <w:rPr>
          <w:rFonts w:ascii="굴림" w:eastAsia="굴림" w:hAnsi="굴림" w:hint="eastAsia"/>
          <w:sz w:val="24"/>
          <w:szCs w:val="24"/>
        </w:rPr>
        <w:t xml:space="preserve"> 기간 내 </w:t>
      </w:r>
      <w:proofErr w:type="spellStart"/>
      <w:r w:rsidR="00A7540D" w:rsidRPr="00A7540D">
        <w:rPr>
          <w:rFonts w:ascii="굴림" w:eastAsia="굴림" w:hAnsi="굴림" w:hint="eastAsia"/>
          <w:sz w:val="24"/>
          <w:szCs w:val="24"/>
        </w:rPr>
        <w:t>캠핑·나들이</w:t>
      </w:r>
      <w:proofErr w:type="spellEnd"/>
      <w:r w:rsidR="00A7540D" w:rsidRPr="00A7540D">
        <w:rPr>
          <w:rFonts w:ascii="굴림" w:eastAsia="굴림" w:hAnsi="굴림" w:hint="eastAsia"/>
          <w:sz w:val="24"/>
          <w:szCs w:val="24"/>
        </w:rPr>
        <w:t xml:space="preserve"> 행사 상품</w:t>
      </w:r>
      <w:r w:rsidR="00F746C4">
        <w:rPr>
          <w:rFonts w:ascii="굴림" w:eastAsia="굴림" w:hAnsi="굴림" w:hint="eastAsia"/>
          <w:sz w:val="24"/>
          <w:szCs w:val="24"/>
        </w:rPr>
        <w:t xml:space="preserve"> 구매 시,</w:t>
      </w:r>
      <w:r w:rsidR="00A7540D" w:rsidRPr="00A7540D">
        <w:rPr>
          <w:rFonts w:ascii="굴림" w:eastAsia="굴림" w:hAnsi="굴림" w:hint="eastAsia"/>
          <w:sz w:val="24"/>
          <w:szCs w:val="24"/>
        </w:rPr>
        <w:t xml:space="preserve"> 결제 금액의 10%를 </w:t>
      </w:r>
      <w:r w:rsidR="0094424B" w:rsidRPr="00A7540D">
        <w:rPr>
          <w:rFonts w:ascii="굴림" w:eastAsia="굴림" w:hAnsi="굴림" w:hint="eastAsia"/>
          <w:sz w:val="24"/>
          <w:szCs w:val="24"/>
        </w:rPr>
        <w:t xml:space="preserve">이마트에서 현금처럼 사용 가능한 e머니로 </w:t>
      </w:r>
      <w:r w:rsidRPr="00A7540D">
        <w:rPr>
          <w:rFonts w:ascii="굴림" w:eastAsia="굴림" w:hAnsi="굴림" w:hint="eastAsia"/>
          <w:sz w:val="24"/>
          <w:szCs w:val="24"/>
        </w:rPr>
        <w:t>적</w:t>
      </w:r>
      <w:r w:rsidR="00A7540D" w:rsidRPr="00A7540D">
        <w:rPr>
          <w:rFonts w:ascii="굴림" w:eastAsia="굴림" w:hAnsi="굴림" w:hint="eastAsia"/>
          <w:sz w:val="24"/>
          <w:szCs w:val="24"/>
        </w:rPr>
        <w:t>립 받을 수 있다.</w:t>
      </w:r>
    </w:p>
    <w:p w14:paraId="42049C0B" w14:textId="616ADA66" w:rsidR="002359E8" w:rsidRPr="00A7540D" w:rsidRDefault="0094424B" w:rsidP="00A13A45">
      <w:pPr>
        <w:pStyle w:val="a7"/>
        <w:numPr>
          <w:ilvl w:val="0"/>
          <w:numId w:val="46"/>
        </w:numPr>
        <w:spacing w:after="0" w:line="312" w:lineRule="auto"/>
        <w:ind w:leftChars="0"/>
        <w:rPr>
          <w:rFonts w:ascii="굴림" w:eastAsia="굴림" w:hAnsi="굴림"/>
          <w:sz w:val="21"/>
          <w:szCs w:val="21"/>
        </w:rPr>
      </w:pPr>
      <w:r w:rsidRPr="00A7540D">
        <w:rPr>
          <w:rFonts w:ascii="굴림" w:eastAsia="굴림" w:hAnsi="굴림" w:hint="eastAsia"/>
          <w:sz w:val="21"/>
          <w:szCs w:val="21"/>
        </w:rPr>
        <w:t>주류 제외, 자세한 내용</w:t>
      </w:r>
      <w:r w:rsidR="00A13A45" w:rsidRPr="00A7540D">
        <w:rPr>
          <w:rFonts w:ascii="굴림" w:eastAsia="굴림" w:hAnsi="굴림" w:hint="eastAsia"/>
          <w:sz w:val="21"/>
          <w:szCs w:val="21"/>
        </w:rPr>
        <w:t xml:space="preserve">은 점포 </w:t>
      </w:r>
      <w:proofErr w:type="spellStart"/>
      <w:r w:rsidR="00A13A45" w:rsidRPr="00A7540D">
        <w:rPr>
          <w:rFonts w:ascii="굴림" w:eastAsia="굴림" w:hAnsi="굴림" w:hint="eastAsia"/>
          <w:sz w:val="21"/>
          <w:szCs w:val="21"/>
        </w:rPr>
        <w:t>고지물</w:t>
      </w:r>
      <w:proofErr w:type="spellEnd"/>
      <w:r w:rsidR="00A13A45" w:rsidRPr="00A7540D">
        <w:rPr>
          <w:rFonts w:ascii="굴림" w:eastAsia="굴림" w:hAnsi="굴림" w:hint="eastAsia"/>
          <w:sz w:val="21"/>
          <w:szCs w:val="21"/>
        </w:rPr>
        <w:t xml:space="preserve"> 참조</w:t>
      </w:r>
      <w:r w:rsidRPr="00A7540D">
        <w:rPr>
          <w:rFonts w:ascii="굴림" w:eastAsia="굴림" w:hAnsi="굴림" w:hint="eastAsia"/>
          <w:sz w:val="21"/>
          <w:szCs w:val="21"/>
        </w:rPr>
        <w:t xml:space="preserve"> </w:t>
      </w:r>
    </w:p>
    <w:p w14:paraId="1EDA0C75" w14:textId="77777777" w:rsidR="0094424B" w:rsidRPr="0094424B" w:rsidRDefault="0094424B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518B94E" w14:textId="48EFE8B4" w:rsidR="002359E8" w:rsidRPr="002359E8" w:rsidRDefault="0094424B" w:rsidP="002359E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7540D">
        <w:rPr>
          <w:rFonts w:ascii="굴림" w:eastAsia="굴림" w:hAnsi="굴림" w:hint="eastAsia"/>
          <w:sz w:val="24"/>
          <w:szCs w:val="24"/>
        </w:rPr>
        <w:t xml:space="preserve">아울러 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이마트에서 5만원 이상 결제 후, 이마트 앱(APP)에서 응모한 고객 중 150명을 추첨해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r w:rsidR="002359E8" w:rsidRPr="00A7540D">
        <w:rPr>
          <w:rFonts w:ascii="굴림" w:eastAsia="굴림" w:hAnsi="굴림" w:hint="eastAsia"/>
          <w:sz w:val="24"/>
          <w:szCs w:val="24"/>
        </w:rPr>
        <w:t>에버랜드 자유이용권(1인2매)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,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아쿠아필드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멀티패스 이용권(1인2매)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, </w:t>
      </w:r>
      <w:r w:rsidR="002359E8" w:rsidRPr="00A7540D">
        <w:rPr>
          <w:rFonts w:ascii="굴림" w:eastAsia="굴림" w:hAnsi="굴림"/>
          <w:sz w:val="24"/>
          <w:szCs w:val="24"/>
        </w:rPr>
        <w:t>‘</w:t>
      </w:r>
      <w:proofErr w:type="spellStart"/>
      <w:r w:rsidR="002359E8" w:rsidRPr="00A7540D">
        <w:rPr>
          <w:rFonts w:ascii="굴림" w:eastAsia="굴림" w:hAnsi="굴림" w:hint="eastAsia"/>
          <w:sz w:val="24"/>
          <w:szCs w:val="24"/>
        </w:rPr>
        <w:t>이마</w:t>
      </w:r>
      <w:r w:rsidR="002359E8" w:rsidRPr="00A7540D">
        <w:rPr>
          <w:rFonts w:ascii="굴림" w:eastAsia="굴림" w:hAnsi="굴림" w:hint="eastAsia"/>
          <w:sz w:val="24"/>
          <w:szCs w:val="24"/>
        </w:rPr>
        <w:lastRenderedPageBreak/>
        <w:t>티콘</w:t>
      </w:r>
      <w:proofErr w:type="spellEnd"/>
      <w:r w:rsidR="002359E8" w:rsidRPr="00A7540D">
        <w:rPr>
          <w:rFonts w:ascii="굴림" w:eastAsia="굴림" w:hAnsi="굴림" w:hint="eastAsia"/>
          <w:sz w:val="24"/>
          <w:szCs w:val="24"/>
        </w:rPr>
        <w:t xml:space="preserve"> 1만원권</w:t>
      </w:r>
      <w:r w:rsidR="002359E8" w:rsidRPr="00A7540D">
        <w:rPr>
          <w:rFonts w:ascii="굴림" w:eastAsia="굴림" w:hAnsi="굴림"/>
          <w:sz w:val="24"/>
          <w:szCs w:val="24"/>
        </w:rPr>
        <w:t>’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등</w:t>
      </w:r>
      <w:r w:rsidRPr="00A7540D">
        <w:rPr>
          <w:rFonts w:ascii="굴림" w:eastAsia="굴림" w:hAnsi="굴림" w:hint="eastAsia"/>
          <w:sz w:val="24"/>
          <w:szCs w:val="24"/>
        </w:rPr>
        <w:t xml:space="preserve"> 푸짐한</w:t>
      </w:r>
      <w:r w:rsidR="002359E8" w:rsidRPr="00A7540D">
        <w:rPr>
          <w:rFonts w:ascii="굴림" w:eastAsia="굴림" w:hAnsi="굴림" w:hint="eastAsia"/>
          <w:sz w:val="24"/>
          <w:szCs w:val="24"/>
        </w:rPr>
        <w:t xml:space="preserve"> 경품</w:t>
      </w:r>
      <w:r w:rsidRPr="00A7540D">
        <w:rPr>
          <w:rFonts w:ascii="굴림" w:eastAsia="굴림" w:hAnsi="굴림" w:hint="eastAsia"/>
          <w:sz w:val="24"/>
          <w:szCs w:val="24"/>
        </w:rPr>
        <w:t>을 증정</w:t>
      </w:r>
      <w:r w:rsidR="002359E8" w:rsidRPr="00A7540D">
        <w:rPr>
          <w:rFonts w:ascii="굴림" w:eastAsia="굴림" w:hAnsi="굴림" w:hint="eastAsia"/>
          <w:sz w:val="24"/>
          <w:szCs w:val="24"/>
        </w:rPr>
        <w:t>한다.</w:t>
      </w:r>
    </w:p>
    <w:p w14:paraId="67B954C1" w14:textId="77777777" w:rsidR="002359E8" w:rsidRDefault="002359E8" w:rsidP="00A13A4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AC4A9F5" w14:textId="51A830CA" w:rsidR="00A7540D" w:rsidRPr="00F746C4" w:rsidRDefault="002359E8" w:rsidP="0094424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서영주 이마트 바이어는 </w:t>
      </w:r>
      <w:r w:rsidRPr="00F746C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94424B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본격적인 </w:t>
      </w:r>
      <w:r w:rsidR="00A7540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봄 </w:t>
      </w:r>
      <w:r w:rsidR="0094424B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나들이 </w:t>
      </w:r>
      <w:r w:rsidR="00A7540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시즌을 맞아 캠핑, 피크닉 등 다양한 야외활동을 준비하는 고객들을 위한 특가 행사를 마련했다</w:t>
      </w:r>
      <w:r w:rsidR="00A7540D" w:rsidRPr="00F746C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A7540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7C696640" w14:textId="77777777" w:rsidR="00A7540D" w:rsidRPr="00F746C4" w:rsidRDefault="00A7540D" w:rsidP="0094424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28AF2D7" w14:textId="190EBBBF" w:rsidR="0094424B" w:rsidRPr="00F746C4" w:rsidRDefault="00A7540D" w:rsidP="00A7540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746C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가볍게 즐길 수 있는 </w:t>
      </w:r>
      <w:proofErr w:type="spellStart"/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캠크닉</w:t>
      </w:r>
      <w:proofErr w:type="spellEnd"/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용품부터 신선한 먹거리까지 폭넓게 준비한 만큼, 많은 고객들이 합리적인 가격으로 봄 나들이를 준비할 수 있기를 기대한다</w:t>
      </w:r>
      <w:r w:rsidRPr="00F746C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94424B" w:rsidRPr="00F746C4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ACA9" w14:textId="77777777" w:rsidR="00BA5EC6" w:rsidRDefault="00BA5EC6" w:rsidP="00707D02">
      <w:pPr>
        <w:spacing w:after="0" w:line="240" w:lineRule="auto"/>
      </w:pPr>
      <w:r>
        <w:separator/>
      </w:r>
    </w:p>
  </w:endnote>
  <w:endnote w:type="continuationSeparator" w:id="0">
    <w:p w14:paraId="403FFC7D" w14:textId="77777777" w:rsidR="00BA5EC6" w:rsidRDefault="00BA5EC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1E18" w14:textId="77777777" w:rsidR="00BA5EC6" w:rsidRDefault="00BA5EC6" w:rsidP="00707D02">
      <w:pPr>
        <w:spacing w:after="0" w:line="240" w:lineRule="auto"/>
      </w:pPr>
      <w:r>
        <w:separator/>
      </w:r>
    </w:p>
  </w:footnote>
  <w:footnote w:type="continuationSeparator" w:id="0">
    <w:p w14:paraId="1FF9B5F5" w14:textId="77777777" w:rsidR="00BA5EC6" w:rsidRDefault="00BA5EC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37548AE4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9일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목)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37548AE4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9일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목)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28DEEB0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F90BA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90BA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28DEEB0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F90BA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90BA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3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6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4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2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1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5"/>
  </w:num>
  <w:num w:numId="41" w16cid:durableId="1764299299">
    <w:abstractNumId w:val="43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552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8B2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EC6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1238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1563</Characters>
  <Pages>3</Pages>
  <DocSecurity>0</DocSecurity>
  <Words>420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2026-04-08T07:16:00Z</dcterms:modified>
  <dc:title/>
  <cp:lastPrinted>2026-04-03T05:05:00Z</cp:lastPrinted>
  <cp:lastModifiedBy>김경주(파트너) - 홍보1</cp:lastModifiedBy>
  <dcterms:created xsi:type="dcterms:W3CDTF">2026-04-08T07:07:00Z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2026-04-03T09:00:03Z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