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0A1EB969" w14:textId="60D30EB8" w:rsidR="00703E5D" w:rsidRPr="009B5C91" w:rsidRDefault="00A3020A" w:rsidP="00096D35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A3020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Pr="00A3020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THANK YOU WEEK, 초특가로 보답하다</w:t>
      </w:r>
      <w:r w:rsidRPr="00A3020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782A4D07" w14:textId="4D516AFD" w:rsidR="00B64A1F" w:rsidRPr="00673993" w:rsidRDefault="00A3020A" w:rsidP="00096D35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A3020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“광군절</w:t>
      </w:r>
      <w:r w:rsidRPr="00A3020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잡는다</w:t>
      </w:r>
      <w:r w:rsidRPr="00A3020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”…</w:t>
      </w:r>
      <w:r w:rsidRPr="00A3020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신세계면세점, </w:t>
      </w:r>
      <w:r w:rsidRPr="00A3020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A3020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2025 감사제</w:t>
      </w:r>
      <w:r w:rsidRPr="00A3020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A3020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최대 </w:t>
      </w:r>
      <w:r w:rsidR="00C02CD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8</w:t>
      </w:r>
      <w:r w:rsidRPr="00A3020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0% 할인</w:t>
      </w:r>
    </w:p>
    <w:p w14:paraId="78B0E302" w14:textId="77777777" w:rsidR="00600380" w:rsidRDefault="0060038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25B4D0DF" w14:textId="498C6F79" w:rsidR="00A3020A" w:rsidRPr="00A3020A" w:rsidRDefault="00A3020A" w:rsidP="00A3020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A3020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11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월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</w:t>
      </w:r>
      <w:r w:rsidR="00C02CD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0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~1</w:t>
      </w:r>
      <w:r w:rsidR="00C02CD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6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‘2025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감사제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(THANK YOU WEEK)’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연말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광군절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겨냥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최대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02CD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8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0%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할인</w:t>
      </w:r>
    </w:p>
    <w:p w14:paraId="24BDD36E" w14:textId="2FE7391E" w:rsidR="00A3020A" w:rsidRPr="00A3020A" w:rsidRDefault="00A3020A" w:rsidP="00A3020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A3020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02C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베스트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상품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02CD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TOP 100</w:t>
      </w:r>
      <w:r w:rsidR="00C02C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특가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구성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매일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참여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가능한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구매금액별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적립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제공</w:t>
      </w:r>
    </w:p>
    <w:p w14:paraId="4B9FC620" w14:textId="4E92761B" w:rsidR="00223279" w:rsidRDefault="00A3020A" w:rsidP="00A3020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A3020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외국인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공략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...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쓱데이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이후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구매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모멘텀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3020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유지</w:t>
      </w:r>
    </w:p>
    <w:p w14:paraId="4530C001" w14:textId="77777777" w:rsidR="00A3020A" w:rsidRDefault="00A3020A" w:rsidP="00A3020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2FE1889" w14:textId="315B03C5" w:rsidR="00096D35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11</w:t>
      </w:r>
      <w:r w:rsidRPr="00175352">
        <w:t>/</w:t>
      </w:r>
      <w:r w:rsidR="00A3020A">
        <w:rPr>
          <w:rFonts w:hint="eastAsia"/>
        </w:rPr>
        <w:t>1</w:t>
      </w:r>
      <w:r w:rsidR="00C903EA">
        <w:rPr>
          <w:rFonts w:hint="eastAsia"/>
        </w:rPr>
        <w:t>1</w:t>
      </w:r>
      <w:r w:rsidRPr="00175352">
        <w:t>)</w:t>
      </w:r>
    </w:p>
    <w:p w14:paraId="1D23F61F" w14:textId="77777777" w:rsidR="00A3020A" w:rsidRDefault="00A3020A" w:rsidP="00096D35"/>
    <w:p w14:paraId="4AA0A663" w14:textId="49B0273F" w:rsidR="00A3020A" w:rsidRDefault="00A3020A" w:rsidP="00A3020A">
      <w:r>
        <w:rPr>
          <w:rFonts w:hint="eastAsia"/>
        </w:rPr>
        <w:t>신세계면세점이</w:t>
      </w:r>
      <w:r>
        <w:t xml:space="preserve"> 연말 시즌과 </w:t>
      </w:r>
      <w:r w:rsidR="0032641A">
        <w:rPr>
          <w:rFonts w:hint="eastAsia"/>
        </w:rPr>
        <w:t xml:space="preserve">중국 </w:t>
      </w:r>
      <w:r>
        <w:t xml:space="preserve">광군절을 맞아 </w:t>
      </w:r>
      <w:r w:rsidR="005401A5">
        <w:rPr>
          <w:rFonts w:hint="eastAsia"/>
        </w:rPr>
        <w:t>내국인과 외국인 고객을 대상으로 오는 16일까지</w:t>
      </w:r>
      <w:r>
        <w:t xml:space="preserve"> ‘2025 감사제(THANK YOU WEEK, 2025年</w:t>
      </w:r>
      <w:r w:rsidR="0032641A">
        <w:rPr>
          <w:rFonts w:hint="eastAsia"/>
        </w:rPr>
        <w:t xml:space="preserve"> </w:t>
      </w:r>
      <w:r>
        <w:t>感恩盛典)’를 진행한다.</w:t>
      </w:r>
    </w:p>
    <w:p w14:paraId="101BEEBF" w14:textId="3804911C" w:rsidR="00A3020A" w:rsidRDefault="00A3020A" w:rsidP="00A3020A"/>
    <w:p w14:paraId="7398C597" w14:textId="7B9F6F71" w:rsidR="00A3020A" w:rsidRDefault="00A3020A" w:rsidP="00A3020A">
      <w:r>
        <w:rPr>
          <w:rFonts w:hint="eastAsia"/>
        </w:rPr>
        <w:t>이번</w:t>
      </w:r>
      <w:r>
        <w:t xml:space="preserve"> 행사는 지난 9일 종료된 ‘쓱데이(SSG DAY)’의 프로모션 열기를 이어가고, 외국인 고객 중심의 구매 수요를 연말까지 확장하기 위해 마련됐다. </w:t>
      </w:r>
      <w:r w:rsidR="0032641A" w:rsidRPr="0032641A">
        <w:rPr>
          <w:rFonts w:hint="eastAsia"/>
        </w:rPr>
        <w:t>국문몰과</w:t>
      </w:r>
      <w:r w:rsidR="0032641A" w:rsidRPr="0032641A">
        <w:t xml:space="preserve"> 영문몰, 중문몰에서 동시 진행되</w:t>
      </w:r>
      <w:r w:rsidR="00821746">
        <w:rPr>
          <w:rFonts w:hint="eastAsia"/>
        </w:rPr>
        <w:t>는</w:t>
      </w:r>
      <w:r w:rsidR="0032641A" w:rsidRPr="0032641A">
        <w:t xml:space="preserve"> 가운데, 특히 중문몰</w:t>
      </w:r>
      <w:r w:rsidR="0032641A">
        <w:rPr>
          <w:rFonts w:hint="eastAsia"/>
        </w:rPr>
        <w:t>에서는</w:t>
      </w:r>
      <w:r w:rsidR="0032641A" w:rsidRPr="0032641A">
        <w:t xml:space="preserve"> '광군절(블랙프라이데이) 초특가' </w:t>
      </w:r>
      <w:r w:rsidR="0032641A">
        <w:rPr>
          <w:rFonts w:hint="eastAsia"/>
        </w:rPr>
        <w:t>이벤트를</w:t>
      </w:r>
      <w:r w:rsidR="0032641A" w:rsidRPr="0032641A">
        <w:t xml:space="preserve"> 통해 광군절 쇼핑 수요를 집중 공략한다.</w:t>
      </w:r>
    </w:p>
    <w:p w14:paraId="267AFC61" w14:textId="77777777" w:rsidR="0032641A" w:rsidRDefault="0032641A" w:rsidP="00A3020A"/>
    <w:p w14:paraId="46E127DE" w14:textId="301E9185" w:rsidR="00A3020A" w:rsidRDefault="00821746" w:rsidP="00A3020A">
      <w:r>
        <w:rPr>
          <w:rFonts w:hint="eastAsia"/>
        </w:rPr>
        <w:t>행</w:t>
      </w:r>
      <w:r w:rsidR="00C02CDA" w:rsidRPr="00C02CDA">
        <w:rPr>
          <w:rFonts w:hint="eastAsia"/>
        </w:rPr>
        <w:t>사</w:t>
      </w:r>
      <w:r w:rsidR="00C02CDA" w:rsidRPr="00C02CDA">
        <w:t xml:space="preserve"> 기간 동안 올해 가장 많은 고객의 선택을 받은 ‘2025 베스트 상품 TOP 100’을 선보인다.</w:t>
      </w:r>
      <w:r w:rsidR="00C02CDA">
        <w:rPr>
          <w:rFonts w:hint="eastAsia"/>
        </w:rPr>
        <w:t xml:space="preserve"> </w:t>
      </w:r>
      <w:r w:rsidR="00A3020A">
        <w:t xml:space="preserve">스킨케어, 메이크업, 바디·향수, 뷰티 디바이스, 패션, 전자, 유아동, 건강기능식품, 주류, 시계·주얼리 등 주요 10개 카테고리에서 </w:t>
      </w:r>
      <w:r w:rsidR="00C02CDA">
        <w:rPr>
          <w:rFonts w:hint="eastAsia"/>
        </w:rPr>
        <w:t xml:space="preserve">입생로랑 뷰티, 딥티크, 김정문알로에 등 </w:t>
      </w:r>
      <w:r w:rsidR="00A3020A">
        <w:t>실질적 선호도가 높은 상품 중심으로 구성했다.</w:t>
      </w:r>
    </w:p>
    <w:p w14:paraId="46C34CC9" w14:textId="77777777" w:rsidR="00A3020A" w:rsidRDefault="00A3020A" w:rsidP="00A3020A"/>
    <w:p w14:paraId="4D658C64" w14:textId="6FBF98C1" w:rsidR="00A3020A" w:rsidRDefault="00A3020A" w:rsidP="00A3020A">
      <w:r>
        <w:rPr>
          <w:rFonts w:hint="eastAsia"/>
        </w:rPr>
        <w:t>이와</w:t>
      </w:r>
      <w:r>
        <w:t xml:space="preserve"> 함께</w:t>
      </w:r>
      <w:r w:rsidR="00C02CDA">
        <w:rPr>
          <w:rFonts w:hint="eastAsia"/>
        </w:rPr>
        <w:t xml:space="preserve"> 비치용품 브랜드 써니라이프 등 최대 </w:t>
      </w:r>
      <w:r>
        <w:t xml:space="preserve">할인율 </w:t>
      </w:r>
      <w:r w:rsidR="00C02CDA">
        <w:rPr>
          <w:rFonts w:hint="eastAsia"/>
        </w:rPr>
        <w:t>8</w:t>
      </w:r>
      <w:r>
        <w:t>0%</w:t>
      </w:r>
      <w:r w:rsidR="00C02CDA">
        <w:rPr>
          <w:rFonts w:hint="eastAsia"/>
        </w:rPr>
        <w:t xml:space="preserve">의 </w:t>
      </w:r>
      <w:r>
        <w:t>구성</w:t>
      </w:r>
      <w:r w:rsidR="00C02CDA">
        <w:rPr>
          <w:rFonts w:hint="eastAsia"/>
        </w:rPr>
        <w:t xml:space="preserve"> 상품을</w:t>
      </w:r>
      <w:r>
        <w:t xml:space="preserve"> 묶은 ‘</w:t>
      </w:r>
      <w:r w:rsidR="00C02CDA">
        <w:rPr>
          <w:rFonts w:hint="eastAsia"/>
        </w:rPr>
        <w:t>블프(블랙프라이데이) 초특가</w:t>
      </w:r>
      <w:r>
        <w:t>’도 운영해 쓱데이 이후에도 고객 혜택을 이어갈 계획이다.</w:t>
      </w:r>
    </w:p>
    <w:p w14:paraId="4BC7BC35" w14:textId="77777777" w:rsidR="00A3020A" w:rsidRPr="00C02CDA" w:rsidRDefault="00A3020A" w:rsidP="00A3020A"/>
    <w:p w14:paraId="3708EEFF" w14:textId="0CD11434" w:rsidR="00C02CDA" w:rsidRDefault="00A3020A" w:rsidP="00A3020A">
      <w:r>
        <w:rPr>
          <w:rFonts w:hint="eastAsia"/>
        </w:rPr>
        <w:t>구매</w:t>
      </w:r>
      <w:r>
        <w:t xml:space="preserve"> 혜택도 강화했다. </w:t>
      </w:r>
      <w:r w:rsidR="00C02CDA" w:rsidRPr="00C02CDA">
        <w:rPr>
          <w:rFonts w:hint="eastAsia"/>
        </w:rPr>
        <w:t>선착순</w:t>
      </w:r>
      <w:r w:rsidR="00C02CDA" w:rsidRPr="00C02CDA">
        <w:t xml:space="preserve"> 참여 고객에게 면세포인트 및 추가적립금을 랜덤으로 제공하며, 1등 당첨 고객에게는 최대 40만원 추가적립금을 지급한다. 이와 별도로 모든 참여 고객에게 구매금액별로 최대 9만 5천원의 추가적립금 혜택도 </w:t>
      </w:r>
      <w:r w:rsidR="00E1110B">
        <w:rPr>
          <w:rFonts w:hint="eastAsia"/>
        </w:rPr>
        <w:t>제공</w:t>
      </w:r>
      <w:r w:rsidR="00C02CDA" w:rsidRPr="00C02CDA">
        <w:t>한다. 적립금은 당일 사용이 가능해 고가 상품 구매 시 추가적인 혜택을 기대할 수 있다.</w:t>
      </w:r>
    </w:p>
    <w:p w14:paraId="321CCC40" w14:textId="77777777" w:rsidR="00A3020A" w:rsidRDefault="00A3020A" w:rsidP="00A3020A"/>
    <w:p w14:paraId="15D4805B" w14:textId="1DDD0900" w:rsidR="00A3020A" w:rsidRDefault="00A3020A" w:rsidP="00A3020A">
      <w:r>
        <w:rPr>
          <w:rFonts w:hint="eastAsia"/>
        </w:rPr>
        <w:t>신세계</w:t>
      </w:r>
      <w:r>
        <w:t xml:space="preserve"> 단독 브랜드 구성도 확대</w:t>
      </w:r>
      <w:r w:rsidR="003464C5">
        <w:rPr>
          <w:rFonts w:hint="eastAsia"/>
        </w:rPr>
        <w:t>했</w:t>
      </w:r>
      <w:r>
        <w:t xml:space="preserve">다. </w:t>
      </w:r>
      <w:r w:rsidR="00202079">
        <w:rPr>
          <w:rFonts w:hint="eastAsia"/>
        </w:rPr>
        <w:t xml:space="preserve">메디큐브, 토리든, 파타고니아 등 </w:t>
      </w:r>
      <w:r w:rsidR="00381637">
        <w:rPr>
          <w:rFonts w:hint="eastAsia"/>
        </w:rPr>
        <w:t>올해</w:t>
      </w:r>
      <w:r>
        <w:t xml:space="preserve"> </w:t>
      </w:r>
      <w:r w:rsidR="00C02CDA">
        <w:rPr>
          <w:rFonts w:hint="eastAsia"/>
        </w:rPr>
        <w:t xml:space="preserve">단독 </w:t>
      </w:r>
      <w:r w:rsidR="00202079">
        <w:rPr>
          <w:rFonts w:hint="eastAsia"/>
        </w:rPr>
        <w:t>입점</w:t>
      </w:r>
      <w:r w:rsidR="00381637">
        <w:rPr>
          <w:rFonts w:hint="eastAsia"/>
        </w:rPr>
        <w:t>한</w:t>
      </w:r>
      <w:r w:rsidR="00202079">
        <w:rPr>
          <w:rFonts w:hint="eastAsia"/>
        </w:rPr>
        <w:t xml:space="preserve"> </w:t>
      </w:r>
      <w:r w:rsidR="00C02CDA">
        <w:rPr>
          <w:rFonts w:hint="eastAsia"/>
        </w:rPr>
        <w:t>브랜드</w:t>
      </w:r>
      <w:r w:rsidR="00202079">
        <w:rPr>
          <w:rFonts w:hint="eastAsia"/>
        </w:rPr>
        <w:t>들</w:t>
      </w:r>
      <w:r w:rsidR="00381637">
        <w:rPr>
          <w:rFonts w:hint="eastAsia"/>
        </w:rPr>
        <w:t>도</w:t>
      </w:r>
      <w:r w:rsidR="00202079">
        <w:rPr>
          <w:rFonts w:hint="eastAsia"/>
        </w:rPr>
        <w:t xml:space="preserve"> 참여해 </w:t>
      </w:r>
      <w:r w:rsidR="00C02CDA">
        <w:rPr>
          <w:rFonts w:hint="eastAsia"/>
        </w:rPr>
        <w:t xml:space="preserve">최대 50% </w:t>
      </w:r>
      <w:r>
        <w:t>특가 상품을 제안하</w:t>
      </w:r>
      <w:r w:rsidR="00202079">
        <w:rPr>
          <w:rFonts w:hint="eastAsia"/>
        </w:rPr>
        <w:t>고</w:t>
      </w:r>
      <w:r>
        <w:t>, 신세계면세점만 보유한 브랜드 경쟁력을 적극 알릴 계획이다.</w:t>
      </w:r>
    </w:p>
    <w:p w14:paraId="144CD304" w14:textId="77777777" w:rsidR="00A3020A" w:rsidRPr="00202079" w:rsidRDefault="00A3020A" w:rsidP="00A3020A"/>
    <w:p w14:paraId="4800BF2A" w14:textId="3C2BA254" w:rsidR="00336321" w:rsidRPr="00336321" w:rsidRDefault="00A3020A" w:rsidP="00336321">
      <w:r>
        <w:rPr>
          <w:rFonts w:hint="eastAsia"/>
        </w:rPr>
        <w:lastRenderedPageBreak/>
        <w:t>신세계면세점</w:t>
      </w:r>
      <w:r>
        <w:t xml:space="preserve"> 관계자는 “쓱데이에 이어 감사제를 통해 외국인 고객의 실질적 혜택을 확대하고, 연말 쇼핑 수요를 견인하겠다”고 </w:t>
      </w:r>
      <w:r w:rsidR="00C02CDA">
        <w:rPr>
          <w:rFonts w:hint="eastAsia"/>
        </w:rPr>
        <w:t>전했</w:t>
      </w:r>
      <w:r>
        <w:t>다</w:t>
      </w:r>
      <w:r w:rsidR="00336321">
        <w:rPr>
          <w:rFonts w:hint="eastAsia"/>
        </w:rPr>
        <w:t>.</w:t>
      </w:r>
    </w:p>
    <w:sectPr w:rsidR="00336321" w:rsidRPr="003363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6AF3" w14:textId="77777777" w:rsidR="00510D21" w:rsidRDefault="00510D21" w:rsidP="00470811">
      <w:r>
        <w:separator/>
      </w:r>
    </w:p>
  </w:endnote>
  <w:endnote w:type="continuationSeparator" w:id="0">
    <w:p w14:paraId="7CE04298" w14:textId="77777777" w:rsidR="00510D21" w:rsidRDefault="00510D21" w:rsidP="00470811">
      <w:r>
        <w:continuationSeparator/>
      </w:r>
    </w:p>
  </w:endnote>
  <w:endnote w:type="continuationNotice" w:id="1">
    <w:p w14:paraId="21FB37FB" w14:textId="77777777" w:rsidR="00510D21" w:rsidRDefault="00510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703A" w14:textId="77777777" w:rsidR="00510D21" w:rsidRDefault="00510D21" w:rsidP="00470811">
      <w:r>
        <w:separator/>
      </w:r>
    </w:p>
  </w:footnote>
  <w:footnote w:type="continuationSeparator" w:id="0">
    <w:p w14:paraId="77648F25" w14:textId="77777777" w:rsidR="00510D21" w:rsidRDefault="00510D21" w:rsidP="00470811">
      <w:r>
        <w:continuationSeparator/>
      </w:r>
    </w:p>
  </w:footnote>
  <w:footnote w:type="continuationNotice" w:id="1">
    <w:p w14:paraId="5E9DEB2A" w14:textId="77777777" w:rsidR="00510D21" w:rsidRDefault="00510D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9D"/>
    <w:rsid w:val="0006607C"/>
    <w:rsid w:val="000663E2"/>
    <w:rsid w:val="00066D3F"/>
    <w:rsid w:val="00066F90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1F7E60"/>
    <w:rsid w:val="00200621"/>
    <w:rsid w:val="00201525"/>
    <w:rsid w:val="0020152F"/>
    <w:rsid w:val="00201F7B"/>
    <w:rsid w:val="00202069"/>
    <w:rsid w:val="0020207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9C6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41A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321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64C5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76C4"/>
    <w:rsid w:val="003705D0"/>
    <w:rsid w:val="0037130B"/>
    <w:rsid w:val="0037211E"/>
    <w:rsid w:val="00373894"/>
    <w:rsid w:val="0037523D"/>
    <w:rsid w:val="0037593D"/>
    <w:rsid w:val="00375B76"/>
    <w:rsid w:val="003767A4"/>
    <w:rsid w:val="00377467"/>
    <w:rsid w:val="0037754E"/>
    <w:rsid w:val="003804BE"/>
    <w:rsid w:val="00381637"/>
    <w:rsid w:val="00381F87"/>
    <w:rsid w:val="003828CD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60C5"/>
    <w:rsid w:val="0046751B"/>
    <w:rsid w:val="0046758C"/>
    <w:rsid w:val="00470275"/>
    <w:rsid w:val="0047057B"/>
    <w:rsid w:val="00470811"/>
    <w:rsid w:val="004713DC"/>
    <w:rsid w:val="004720B4"/>
    <w:rsid w:val="0047223A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6555"/>
    <w:rsid w:val="004A71EB"/>
    <w:rsid w:val="004B13C6"/>
    <w:rsid w:val="004B1643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0D21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1A5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95E"/>
    <w:rsid w:val="00786C08"/>
    <w:rsid w:val="00790EFA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746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530"/>
    <w:rsid w:val="009848FA"/>
    <w:rsid w:val="00984BC8"/>
    <w:rsid w:val="00984DC0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B59"/>
    <w:rsid w:val="009A4BB2"/>
    <w:rsid w:val="009A64AE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2CD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788"/>
    <w:rsid w:val="00C52823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699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110B"/>
    <w:rsid w:val="00E12615"/>
    <w:rsid w:val="00E13DCA"/>
    <w:rsid w:val="00E14122"/>
    <w:rsid w:val="00E14502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김지민(파트너) - 홍보팀</cp:lastModifiedBy>
  <cp:revision>11</cp:revision>
  <cp:lastPrinted>2025-11-06T06:51:00Z</cp:lastPrinted>
  <dcterms:created xsi:type="dcterms:W3CDTF">2025-11-10T05:31:00Z</dcterms:created>
  <dcterms:modified xsi:type="dcterms:W3CDTF">2025-11-10T23:51:00Z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2025-11-09T23:45:54Z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